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75" w:rsidRDefault="004A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Согласовано:_____________________                                                                       Согласовано:________________________________</w:t>
      </w:r>
    </w:p>
    <w:p w:rsidR="004A6F75" w:rsidRDefault="004A6F75">
      <w:pPr>
        <w:rPr>
          <w:rFonts w:ascii="Times New Roman" w:hAnsi="Times New Roman" w:cs="Times New Roman"/>
          <w:sz w:val="24"/>
          <w:szCs w:val="24"/>
        </w:rPr>
      </w:pPr>
    </w:p>
    <w:p w:rsidR="0022468E" w:rsidRPr="003F2237" w:rsidRDefault="003A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по</w:t>
      </w:r>
      <w:r w:rsidR="0022468E" w:rsidRPr="003F2237">
        <w:rPr>
          <w:rFonts w:ascii="Times New Roman" w:hAnsi="Times New Roman" w:cs="Times New Roman"/>
          <w:sz w:val="24"/>
          <w:szCs w:val="24"/>
        </w:rPr>
        <w:t xml:space="preserve"> размещению мест накопления ТКО                                                                                        </w:t>
      </w:r>
      <w:r w:rsidR="004A6F7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3"/>
        <w:tblW w:w="15115" w:type="dxa"/>
        <w:tblLayout w:type="fixed"/>
        <w:tblLook w:val="04A0"/>
      </w:tblPr>
      <w:tblGrid>
        <w:gridCol w:w="529"/>
        <w:gridCol w:w="2600"/>
        <w:gridCol w:w="98"/>
        <w:gridCol w:w="992"/>
        <w:gridCol w:w="1541"/>
        <w:gridCol w:w="1984"/>
        <w:gridCol w:w="1843"/>
        <w:gridCol w:w="3827"/>
        <w:gridCol w:w="1701"/>
      </w:tblGrid>
      <w:tr w:rsidR="00C622F7" w:rsidRPr="004160C8" w:rsidTr="00AF551C">
        <w:tc>
          <w:tcPr>
            <w:tcW w:w="529" w:type="dxa"/>
          </w:tcPr>
          <w:p w:rsidR="0022468E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0" w:type="dxa"/>
          </w:tcPr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Адрес КП</w:t>
            </w:r>
          </w:p>
          <w:p w:rsidR="0022468E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4160C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160C8">
              <w:rPr>
                <w:rFonts w:ascii="Times New Roman" w:hAnsi="Times New Roman" w:cs="Times New Roman"/>
              </w:rPr>
              <w:t xml:space="preserve">, пер, </w:t>
            </w:r>
            <w:r w:rsidR="0022468E" w:rsidRPr="004160C8">
              <w:rPr>
                <w:rFonts w:ascii="Times New Roman" w:hAnsi="Times New Roman" w:cs="Times New Roman"/>
              </w:rPr>
              <w:t>проспект)</w:t>
            </w:r>
          </w:p>
        </w:tc>
        <w:tc>
          <w:tcPr>
            <w:tcW w:w="1090" w:type="dxa"/>
            <w:gridSpan w:val="2"/>
          </w:tcPr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Координаты</w:t>
            </w:r>
          </w:p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(широта/долгота)</w:t>
            </w:r>
          </w:p>
        </w:tc>
        <w:tc>
          <w:tcPr>
            <w:tcW w:w="1541" w:type="dxa"/>
          </w:tcPr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Требуемое</w:t>
            </w:r>
          </w:p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Количество</w:t>
            </w:r>
          </w:p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Контейнеров</w:t>
            </w:r>
          </w:p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4160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4160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Объем</w:t>
            </w:r>
          </w:p>
          <w:p w:rsidR="0022468E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У</w:t>
            </w:r>
            <w:r w:rsidR="0022468E" w:rsidRPr="004160C8">
              <w:rPr>
                <w:rFonts w:ascii="Times New Roman" w:hAnsi="Times New Roman" w:cs="Times New Roman"/>
              </w:rPr>
              <w:t>станав</w:t>
            </w:r>
            <w:r w:rsidRPr="004160C8">
              <w:rPr>
                <w:rFonts w:ascii="Times New Roman" w:hAnsi="Times New Roman" w:cs="Times New Roman"/>
              </w:rPr>
              <w:t>ливаемых</w:t>
            </w:r>
          </w:p>
          <w:p w:rsidR="00C622F7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Контейнеров</w:t>
            </w:r>
          </w:p>
          <w:p w:rsidR="00C622F7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843" w:type="dxa"/>
          </w:tcPr>
          <w:p w:rsidR="0022468E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Расчетная единица в соответствии с нормами накопления</w:t>
            </w:r>
          </w:p>
          <w:p w:rsidR="00C622F7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(кол-во чел.)</w:t>
            </w:r>
          </w:p>
        </w:tc>
        <w:tc>
          <w:tcPr>
            <w:tcW w:w="3827" w:type="dxa"/>
          </w:tcPr>
          <w:p w:rsidR="0022468E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Адреса </w:t>
            </w:r>
            <w:proofErr w:type="gramStart"/>
            <w:r w:rsidRPr="004160C8">
              <w:rPr>
                <w:rFonts w:ascii="Times New Roman" w:hAnsi="Times New Roman" w:cs="Times New Roman"/>
              </w:rPr>
              <w:t>обслуживаемых</w:t>
            </w:r>
            <w:proofErr w:type="gramEnd"/>
          </w:p>
          <w:p w:rsidR="00C622F7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Домов</w:t>
            </w:r>
          </w:p>
          <w:p w:rsidR="00C622F7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(ул.</w:t>
            </w:r>
            <w:r w:rsidR="00A325CB">
              <w:rPr>
                <w:rFonts w:ascii="Times New Roman" w:hAnsi="Times New Roman" w:cs="Times New Roman"/>
              </w:rPr>
              <w:t xml:space="preserve"> </w:t>
            </w:r>
            <w:r w:rsidRPr="004160C8">
              <w:rPr>
                <w:rFonts w:ascii="Times New Roman" w:hAnsi="Times New Roman" w:cs="Times New Roman"/>
              </w:rPr>
              <w:t>пер.)</w:t>
            </w:r>
          </w:p>
        </w:tc>
        <w:tc>
          <w:tcPr>
            <w:tcW w:w="1701" w:type="dxa"/>
          </w:tcPr>
          <w:p w:rsidR="0022468E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Планир</w:t>
            </w:r>
            <w:r w:rsidR="003F2237">
              <w:rPr>
                <w:rFonts w:ascii="Times New Roman" w:hAnsi="Times New Roman" w:cs="Times New Roman"/>
              </w:rPr>
              <w:t>у</w:t>
            </w:r>
            <w:r w:rsidRPr="004160C8">
              <w:rPr>
                <w:rFonts w:ascii="Times New Roman" w:hAnsi="Times New Roman" w:cs="Times New Roman"/>
              </w:rPr>
              <w:t>емая дата оборудования КП</w:t>
            </w:r>
          </w:p>
          <w:p w:rsidR="003F2237" w:rsidRDefault="00C622F7">
            <w:pPr>
              <w:rPr>
                <w:rFonts w:ascii="Times New Roman" w:hAnsi="Times New Roman" w:cs="Times New Roman"/>
              </w:rPr>
            </w:pPr>
            <w:proofErr w:type="gramStart"/>
            <w:r w:rsidRPr="004160C8">
              <w:rPr>
                <w:rFonts w:ascii="Times New Roman" w:hAnsi="Times New Roman" w:cs="Times New Roman"/>
              </w:rPr>
              <w:t>(месяц,</w:t>
            </w:r>
            <w:proofErr w:type="gramEnd"/>
          </w:p>
          <w:p w:rsidR="00C622F7" w:rsidRPr="004160C8" w:rsidRDefault="00C622F7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год)</w:t>
            </w:r>
          </w:p>
        </w:tc>
      </w:tr>
      <w:tr w:rsidR="004864EB" w:rsidRPr="004160C8" w:rsidTr="00AF551C">
        <w:tc>
          <w:tcPr>
            <w:tcW w:w="529" w:type="dxa"/>
          </w:tcPr>
          <w:p w:rsidR="004864EB" w:rsidRPr="004160C8" w:rsidRDefault="00486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6" w:type="dxa"/>
            <w:gridSpan w:val="8"/>
          </w:tcPr>
          <w:p w:rsidR="004864EB" w:rsidRPr="004160C8" w:rsidRDefault="004864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C622F7" w:rsidRPr="004160C8" w:rsidTr="00D82E1A">
        <w:tc>
          <w:tcPr>
            <w:tcW w:w="529" w:type="dxa"/>
          </w:tcPr>
          <w:p w:rsidR="0022468E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  <w:gridSpan w:val="2"/>
          </w:tcPr>
          <w:p w:rsidR="004160C8" w:rsidRPr="004160C8" w:rsidRDefault="004160C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22468E" w:rsidRPr="004160C8" w:rsidRDefault="004160C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160C8" w:rsidRPr="004160C8" w:rsidRDefault="004160C8">
            <w:pPr>
              <w:rPr>
                <w:rFonts w:ascii="Times New Roman" w:hAnsi="Times New Roman" w:cs="Times New Roman"/>
              </w:rPr>
            </w:pPr>
            <w:r w:rsidRPr="000033A5">
              <w:rPr>
                <w:rFonts w:ascii="Times New Roman" w:hAnsi="Times New Roman" w:cs="Times New Roman"/>
                <w:b/>
              </w:rPr>
              <w:t>Октябрьская</w:t>
            </w:r>
            <w:proofErr w:type="gramStart"/>
            <w:r w:rsidR="004077F0">
              <w:rPr>
                <w:rFonts w:ascii="Times New Roman" w:hAnsi="Times New Roman" w:cs="Times New Roman"/>
              </w:rPr>
              <w:t>,д</w:t>
            </w:r>
            <w:proofErr w:type="gramEnd"/>
            <w:r w:rsidR="004077F0">
              <w:rPr>
                <w:rFonts w:ascii="Times New Roman" w:hAnsi="Times New Roman" w:cs="Times New Roman"/>
              </w:rPr>
              <w:t>.1\17</w:t>
            </w:r>
            <w:r w:rsidR="005A6D40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92" w:type="dxa"/>
          </w:tcPr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2468E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2468E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22468E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22468E" w:rsidRPr="004160C8" w:rsidRDefault="004160C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>Дома</w:t>
            </w:r>
            <w:r w:rsidR="007E79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2468E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C622F7" w:rsidRPr="004160C8" w:rsidTr="00D82E1A">
        <w:tc>
          <w:tcPr>
            <w:tcW w:w="529" w:type="dxa"/>
          </w:tcPr>
          <w:p w:rsidR="0022468E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gridSpan w:val="2"/>
          </w:tcPr>
          <w:p w:rsidR="004160C8" w:rsidRPr="004160C8" w:rsidRDefault="004160C8" w:rsidP="004160C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160C8" w:rsidRPr="004160C8" w:rsidRDefault="004160C8" w:rsidP="004160C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22468E" w:rsidRPr="004160C8" w:rsidRDefault="004077F0" w:rsidP="00416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22468E" w:rsidRPr="004160C8" w:rsidRDefault="0022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22468E" w:rsidRPr="004160C8" w:rsidRDefault="0040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2468E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22468E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22468E" w:rsidRPr="004160C8" w:rsidRDefault="007E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701" w:type="dxa"/>
          </w:tcPr>
          <w:p w:rsidR="0022468E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4077F0" w:rsidRPr="004160C8" w:rsidTr="00D82E1A">
        <w:tc>
          <w:tcPr>
            <w:tcW w:w="529" w:type="dxa"/>
          </w:tcPr>
          <w:p w:rsidR="004077F0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gridSpan w:val="2"/>
          </w:tcPr>
          <w:p w:rsidR="004077F0" w:rsidRPr="004160C8" w:rsidRDefault="004077F0" w:rsidP="004077F0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077F0" w:rsidRPr="004160C8" w:rsidRDefault="004077F0" w:rsidP="004077F0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077F0" w:rsidRPr="004160C8" w:rsidRDefault="004077F0" w:rsidP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9113F2">
              <w:rPr>
                <w:rFonts w:ascii="Times New Roman" w:hAnsi="Times New Roman" w:cs="Times New Roman"/>
              </w:rPr>
              <w:t>3</w:t>
            </w:r>
            <w:r w:rsidR="005A6D40">
              <w:rPr>
                <w:rFonts w:ascii="Times New Roman" w:hAnsi="Times New Roman" w:cs="Times New Roman"/>
              </w:rPr>
              <w:t>1, 16</w:t>
            </w:r>
          </w:p>
        </w:tc>
        <w:tc>
          <w:tcPr>
            <w:tcW w:w="992" w:type="dxa"/>
          </w:tcPr>
          <w:p w:rsidR="004077F0" w:rsidRPr="004160C8" w:rsidRDefault="0040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077F0" w:rsidRDefault="00911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077F0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4077F0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4077F0" w:rsidRPr="004160C8" w:rsidRDefault="0040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7F0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F15F26" w:rsidRPr="004160C8" w:rsidTr="00D82E1A">
        <w:tc>
          <w:tcPr>
            <w:tcW w:w="529" w:type="dxa"/>
          </w:tcPr>
          <w:p w:rsidR="00F15F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gridSpan w:val="2"/>
          </w:tcPr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F15F26" w:rsidRPr="004160C8" w:rsidRDefault="007C2DA3" w:rsidP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gramStart"/>
            <w:r w:rsidR="00F15F26">
              <w:rPr>
                <w:rFonts w:ascii="Times New Roman" w:hAnsi="Times New Roman" w:cs="Times New Roman"/>
              </w:rPr>
              <w:t>,д</w:t>
            </w:r>
            <w:proofErr w:type="gramEnd"/>
            <w:r w:rsidR="00F15F26">
              <w:rPr>
                <w:rFonts w:ascii="Times New Roman" w:hAnsi="Times New Roman" w:cs="Times New Roman"/>
              </w:rPr>
              <w:t>.</w:t>
            </w:r>
            <w:r w:rsidR="005A6D40">
              <w:rPr>
                <w:rFonts w:ascii="Times New Roman" w:hAnsi="Times New Roman" w:cs="Times New Roman"/>
              </w:rPr>
              <w:t>6,39,53</w:t>
            </w:r>
          </w:p>
        </w:tc>
        <w:tc>
          <w:tcPr>
            <w:tcW w:w="992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15F26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5F26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15F26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F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F15F26" w:rsidRPr="004160C8" w:rsidTr="00D82E1A">
        <w:tc>
          <w:tcPr>
            <w:tcW w:w="529" w:type="dxa"/>
          </w:tcPr>
          <w:p w:rsidR="00F15F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  <w:gridSpan w:val="2"/>
          </w:tcPr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F15F26" w:rsidRPr="004160C8" w:rsidRDefault="00F15F26" w:rsidP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A6D4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15F26" w:rsidRDefault="00F1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5F26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15F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F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F15F26" w:rsidRPr="004160C8" w:rsidTr="00D82E1A">
        <w:tc>
          <w:tcPr>
            <w:tcW w:w="529" w:type="dxa"/>
          </w:tcPr>
          <w:p w:rsidR="00F15F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gridSpan w:val="2"/>
          </w:tcPr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F15F26" w:rsidRPr="004160C8" w:rsidRDefault="00F15F26" w:rsidP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A6D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15F26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15F26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F15F26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F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F15F26" w:rsidRPr="004160C8" w:rsidTr="00D82E1A">
        <w:tc>
          <w:tcPr>
            <w:tcW w:w="529" w:type="dxa"/>
          </w:tcPr>
          <w:p w:rsidR="00F15F26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  <w:gridSpan w:val="2"/>
          </w:tcPr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F15F26" w:rsidRPr="004160C8" w:rsidRDefault="00F15F26" w:rsidP="00F1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992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15F26" w:rsidRDefault="00F1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15F26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F15F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F15F26" w:rsidRPr="004160C8" w:rsidRDefault="00F15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F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6944D2" w:rsidRPr="004160C8" w:rsidTr="00D82E1A">
        <w:tc>
          <w:tcPr>
            <w:tcW w:w="529" w:type="dxa"/>
          </w:tcPr>
          <w:p w:rsidR="006944D2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  <w:gridSpan w:val="2"/>
          </w:tcPr>
          <w:p w:rsidR="006944D2" w:rsidRPr="004160C8" w:rsidRDefault="006944D2" w:rsidP="006944D2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6944D2" w:rsidRPr="004160C8" w:rsidRDefault="006944D2" w:rsidP="006944D2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6944D2" w:rsidRPr="004160C8" w:rsidRDefault="006944D2" w:rsidP="0069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Победы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.12\2</w:t>
            </w:r>
          </w:p>
        </w:tc>
        <w:tc>
          <w:tcPr>
            <w:tcW w:w="992" w:type="dxa"/>
          </w:tcPr>
          <w:p w:rsidR="006944D2" w:rsidRPr="004160C8" w:rsidRDefault="0069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6944D2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944D2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6944D2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6944D2" w:rsidRPr="004160C8" w:rsidRDefault="0069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4D2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6944D2" w:rsidRPr="004160C8" w:rsidTr="00D82E1A">
        <w:tc>
          <w:tcPr>
            <w:tcW w:w="529" w:type="dxa"/>
          </w:tcPr>
          <w:p w:rsidR="006944D2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8" w:type="dxa"/>
            <w:gridSpan w:val="2"/>
          </w:tcPr>
          <w:p w:rsidR="006944D2" w:rsidRPr="004160C8" w:rsidRDefault="006944D2" w:rsidP="006944D2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6944D2" w:rsidRPr="004160C8" w:rsidRDefault="006944D2" w:rsidP="006944D2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6944D2" w:rsidRPr="004160C8" w:rsidRDefault="005A6D40" w:rsidP="0069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Комсомольская 29</w:t>
            </w:r>
          </w:p>
        </w:tc>
        <w:tc>
          <w:tcPr>
            <w:tcW w:w="992" w:type="dxa"/>
          </w:tcPr>
          <w:p w:rsidR="006944D2" w:rsidRPr="004160C8" w:rsidRDefault="0069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6944D2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944D2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6944D2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6944D2" w:rsidRPr="004160C8" w:rsidRDefault="0069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44D2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5859BA" w:rsidP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Абрикосовый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A6D40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Default="0058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4160C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4160C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5859BA" w:rsidP="005A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Дружбы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5A6D40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5859BA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744A50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Гагарина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</w:t>
            </w:r>
            <w:r w:rsidR="00AF551C">
              <w:rPr>
                <w:rFonts w:ascii="Times New Roman" w:hAnsi="Times New Roman" w:cs="Times New Roman"/>
              </w:rPr>
              <w:t>0,2</w:t>
            </w: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,25,30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74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5859BA" w:rsidRPr="004160C8" w:rsidRDefault="00E450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AF551C" w:rsidP="007541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Комосомольская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Default="005859BA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</w:p>
          <w:p w:rsidR="005859BA" w:rsidRPr="004160C8" w:rsidRDefault="00744A50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Надежды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744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A33B5C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AF551C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Кленовая 22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A33B5C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Юбилейная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3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9A2FCC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Северная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AF551C">
              <w:rPr>
                <w:rFonts w:ascii="Times New Roman" w:hAnsi="Times New Roman" w:cs="Times New Roman"/>
              </w:rPr>
              <w:t>,5,25,35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6714B0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6714B0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Северная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AF551C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Юности 18,19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0E2E09" w:rsidP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Придорожный</w:t>
            </w:r>
            <w:proofErr w:type="gramStart"/>
            <w:r w:rsidR="00477914">
              <w:rPr>
                <w:rFonts w:ascii="Times New Roman" w:hAnsi="Times New Roman" w:cs="Times New Roman"/>
              </w:rPr>
              <w:t>,д</w:t>
            </w:r>
            <w:proofErr w:type="gramEnd"/>
            <w:r w:rsidR="00477914"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0E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477914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Красноармейская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44,55/16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5859BA" w:rsidP="00AF551C">
            <w:pPr>
              <w:rPr>
                <w:rFonts w:ascii="Times New Roman" w:hAnsi="Times New Roman" w:cs="Times New Roman"/>
              </w:rPr>
            </w:pPr>
            <w:r w:rsidRPr="00AD1296">
              <w:rPr>
                <w:rFonts w:ascii="Times New Roman" w:hAnsi="Times New Roman" w:cs="Times New Roman"/>
                <w:b/>
              </w:rPr>
              <w:t>Красноармейская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75414B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Колхозная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Колхозная</w:t>
            </w:r>
            <w:proofErr w:type="gramStart"/>
            <w:r w:rsidR="00477626">
              <w:rPr>
                <w:rFonts w:ascii="Times New Roman" w:hAnsi="Times New Roman" w:cs="Times New Roman"/>
              </w:rPr>
              <w:t>,д</w:t>
            </w:r>
            <w:proofErr w:type="gramEnd"/>
            <w:r w:rsidR="00477626">
              <w:rPr>
                <w:rFonts w:ascii="Times New Roman" w:hAnsi="Times New Roman" w:cs="Times New Roman"/>
              </w:rPr>
              <w:t>.33\1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47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477626" w:rsidRPr="004160C8" w:rsidTr="00D82E1A">
        <w:tc>
          <w:tcPr>
            <w:tcW w:w="529" w:type="dxa"/>
          </w:tcPr>
          <w:p w:rsidR="00477626" w:rsidRPr="004160C8" w:rsidRDefault="0075414B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  <w:gridSpan w:val="2"/>
          </w:tcPr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77626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Колхозная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77626" w:rsidRDefault="0047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77626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4776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6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477626" w:rsidP="0039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Западный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Павших героев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477626" w:rsidRPr="004160C8" w:rsidTr="00D82E1A">
        <w:tc>
          <w:tcPr>
            <w:tcW w:w="529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8" w:type="dxa"/>
            <w:gridSpan w:val="2"/>
          </w:tcPr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77626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Павших героев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77626" w:rsidRDefault="0047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77626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477626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6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2C2772">
              <w:rPr>
                <w:rFonts w:ascii="Times New Roman" w:hAnsi="Times New Roman" w:cs="Times New Roman"/>
              </w:rPr>
              <w:t>2019</w:t>
            </w:r>
          </w:p>
        </w:tc>
      </w:tr>
      <w:tr w:rsidR="00477626" w:rsidRPr="004160C8" w:rsidTr="00D82E1A">
        <w:tc>
          <w:tcPr>
            <w:tcW w:w="529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8" w:type="dxa"/>
            <w:gridSpan w:val="2"/>
          </w:tcPr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Павших героев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992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77626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477626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6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477626" w:rsidRPr="004160C8" w:rsidTr="00D82E1A">
        <w:tc>
          <w:tcPr>
            <w:tcW w:w="529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8" w:type="dxa"/>
            <w:gridSpan w:val="2"/>
          </w:tcPr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lastRenderedPageBreak/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77626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Павших героев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50,52,54</w:t>
            </w:r>
          </w:p>
        </w:tc>
        <w:tc>
          <w:tcPr>
            <w:tcW w:w="992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77626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477626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27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626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396E5F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Луговая</w:t>
            </w:r>
            <w:proofErr w:type="gramStart"/>
            <w:r w:rsidR="005859BA">
              <w:rPr>
                <w:rFonts w:ascii="Times New Roman" w:hAnsi="Times New Roman" w:cs="Times New Roman"/>
              </w:rPr>
              <w:t>,д</w:t>
            </w:r>
            <w:proofErr w:type="gramEnd"/>
            <w:r w:rsidR="005859BA"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5859B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41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477626" w:rsidRPr="004160C8" w:rsidTr="00D82E1A">
        <w:tc>
          <w:tcPr>
            <w:tcW w:w="529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8" w:type="dxa"/>
            <w:gridSpan w:val="2"/>
          </w:tcPr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77626" w:rsidRPr="004160C8" w:rsidRDefault="00477626" w:rsidP="00477626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477626" w:rsidRPr="004160C8" w:rsidRDefault="00477626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Луговая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992" w:type="dxa"/>
          </w:tcPr>
          <w:p w:rsidR="00477626" w:rsidRPr="004160C8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77626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77626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77626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477626" w:rsidRDefault="0047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7626" w:rsidRPr="004160C8" w:rsidRDefault="00C9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143768" w:rsidRPr="004160C8" w:rsidTr="00D82E1A">
        <w:tc>
          <w:tcPr>
            <w:tcW w:w="529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8" w:type="dxa"/>
            <w:gridSpan w:val="2"/>
          </w:tcPr>
          <w:p w:rsidR="00143768" w:rsidRPr="004160C8" w:rsidRDefault="00143768" w:rsidP="0014376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143768" w:rsidRPr="004160C8" w:rsidRDefault="00143768" w:rsidP="0014376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143768" w:rsidRPr="004160C8" w:rsidRDefault="00143768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Луговая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143768" w:rsidRPr="004160C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4376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143768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14376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768" w:rsidRPr="004160C8" w:rsidRDefault="00C9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143768" w:rsidRPr="004160C8" w:rsidTr="00D82E1A">
        <w:tc>
          <w:tcPr>
            <w:tcW w:w="529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8" w:type="dxa"/>
            <w:gridSpan w:val="2"/>
          </w:tcPr>
          <w:p w:rsidR="00143768" w:rsidRPr="004160C8" w:rsidRDefault="00143768" w:rsidP="0014376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143768" w:rsidRPr="004160C8" w:rsidRDefault="00143768" w:rsidP="0014376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143768" w:rsidRPr="004160C8" w:rsidRDefault="00143768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Огородная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43768" w:rsidRPr="004160C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4376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143768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14376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768" w:rsidRPr="004160C8" w:rsidRDefault="00C9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5859BA" w:rsidRPr="004160C8" w:rsidTr="00D82E1A">
        <w:tc>
          <w:tcPr>
            <w:tcW w:w="529" w:type="dxa"/>
          </w:tcPr>
          <w:p w:rsidR="005859BA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8" w:type="dxa"/>
            <w:gridSpan w:val="2"/>
          </w:tcPr>
          <w:p w:rsidR="005859BA" w:rsidRPr="004160C8" w:rsidRDefault="005859BA" w:rsidP="003F2E62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5859BA" w:rsidRPr="004160C8" w:rsidRDefault="005859BA" w:rsidP="003F2E62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5859BA" w:rsidRPr="004160C8" w:rsidRDefault="00143768" w:rsidP="003F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Советская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.15\24</w:t>
            </w:r>
          </w:p>
        </w:tc>
        <w:tc>
          <w:tcPr>
            <w:tcW w:w="992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5859BA" w:rsidRPr="004160C8" w:rsidRDefault="0014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859BA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5859BA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5859BA" w:rsidRPr="004160C8" w:rsidRDefault="00585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9BA" w:rsidRPr="004160C8" w:rsidRDefault="00C9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143768" w:rsidRPr="004160C8" w:rsidTr="00D82E1A">
        <w:tc>
          <w:tcPr>
            <w:tcW w:w="529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8" w:type="dxa"/>
            <w:gridSpan w:val="2"/>
          </w:tcPr>
          <w:p w:rsidR="00143768" w:rsidRPr="004160C8" w:rsidRDefault="00143768" w:rsidP="0014376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143768" w:rsidRPr="004160C8" w:rsidRDefault="00143768" w:rsidP="00143768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143768" w:rsidRPr="004160C8" w:rsidRDefault="00143768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Советская</w:t>
            </w:r>
            <w:proofErr w:type="gramStart"/>
            <w:r w:rsidR="004F5ACD">
              <w:rPr>
                <w:rFonts w:ascii="Times New Roman" w:hAnsi="Times New Roman" w:cs="Times New Roman"/>
              </w:rPr>
              <w:t>,д</w:t>
            </w:r>
            <w:proofErr w:type="gramEnd"/>
            <w:r w:rsidR="004F5ACD"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143768" w:rsidRPr="004160C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4376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43768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14376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768" w:rsidRPr="004160C8" w:rsidRDefault="00C9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2</w:t>
            </w:r>
            <w:r w:rsidR="002C2772">
              <w:rPr>
                <w:rFonts w:ascii="Times New Roman" w:hAnsi="Times New Roman" w:cs="Times New Roman"/>
              </w:rPr>
              <w:t>020</w:t>
            </w:r>
          </w:p>
        </w:tc>
      </w:tr>
      <w:tr w:rsidR="00143768" w:rsidRPr="004160C8" w:rsidTr="00D82E1A">
        <w:tc>
          <w:tcPr>
            <w:tcW w:w="529" w:type="dxa"/>
          </w:tcPr>
          <w:p w:rsidR="00143768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8" w:type="dxa"/>
            <w:gridSpan w:val="2"/>
          </w:tcPr>
          <w:p w:rsidR="004F5ACD" w:rsidRPr="004160C8" w:rsidRDefault="004F5ACD" w:rsidP="004F5ACD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F5ACD" w:rsidRPr="004160C8" w:rsidRDefault="004F5ACD" w:rsidP="004F5ACD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143768" w:rsidRPr="004160C8" w:rsidRDefault="004F5ACD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Советская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F55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143768" w:rsidRPr="004160C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43768" w:rsidRDefault="004F5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3768" w:rsidRPr="004160C8" w:rsidRDefault="00C31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143768" w:rsidRPr="004160C8" w:rsidRDefault="0075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143768" w:rsidRDefault="0014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768" w:rsidRPr="004160C8" w:rsidRDefault="00C9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2C2772">
              <w:rPr>
                <w:rFonts w:ascii="Times New Roman" w:hAnsi="Times New Roman" w:cs="Times New Roman"/>
              </w:rPr>
              <w:t>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Садовая 11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Дорожная 23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Default="00AF551C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17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Default="00AF551C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Школьный 9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Default="00AF551C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 w:rsidRPr="004160C8">
              <w:rPr>
                <w:rFonts w:ascii="Times New Roman" w:hAnsi="Times New Roman" w:cs="Times New Roman"/>
              </w:rPr>
              <w:t xml:space="preserve">Милютинская </w:t>
            </w:r>
            <w:proofErr w:type="spellStart"/>
            <w:r w:rsidRPr="004160C8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60C8">
              <w:rPr>
                <w:rFonts w:ascii="Times New Roman" w:hAnsi="Times New Roman" w:cs="Times New Roman"/>
              </w:rPr>
              <w:t>,</w:t>
            </w:r>
          </w:p>
          <w:p w:rsidR="00AF551C" w:rsidRPr="004160C8" w:rsidRDefault="00AF551C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Тихий 16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Default="00AF551C" w:rsidP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</w:tr>
      <w:tr w:rsidR="00AF551C" w:rsidRPr="004160C8" w:rsidTr="00D82E1A">
        <w:tc>
          <w:tcPr>
            <w:tcW w:w="529" w:type="dxa"/>
          </w:tcPr>
          <w:p w:rsidR="00AF551C" w:rsidRPr="00094A23" w:rsidRDefault="00AF55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8" w:type="dxa"/>
            <w:gridSpan w:val="2"/>
          </w:tcPr>
          <w:p w:rsidR="00AF551C" w:rsidRPr="00094A23" w:rsidRDefault="00AF551C" w:rsidP="003F2E62">
            <w:pPr>
              <w:rPr>
                <w:rFonts w:ascii="Times New Roman" w:hAnsi="Times New Roman" w:cs="Times New Roman"/>
                <w:b/>
              </w:rPr>
            </w:pPr>
          </w:p>
          <w:p w:rsidR="00AF551C" w:rsidRPr="00F20700" w:rsidRDefault="00AF551C" w:rsidP="003F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b/>
                <w:sz w:val="24"/>
                <w:szCs w:val="24"/>
              </w:rPr>
              <w:t>Всего ст</w:t>
            </w:r>
            <w:proofErr w:type="gramStart"/>
            <w:r w:rsidRPr="00F2070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20700">
              <w:rPr>
                <w:rFonts w:ascii="Times New Roman" w:hAnsi="Times New Roman" w:cs="Times New Roman"/>
                <w:b/>
                <w:sz w:val="24"/>
                <w:szCs w:val="24"/>
              </w:rPr>
              <w:t>илютинская</w:t>
            </w:r>
          </w:p>
        </w:tc>
        <w:tc>
          <w:tcPr>
            <w:tcW w:w="992" w:type="dxa"/>
          </w:tcPr>
          <w:p w:rsidR="00AF551C" w:rsidRPr="00094A23" w:rsidRDefault="00AF55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AF551C" w:rsidRPr="00F20700" w:rsidRDefault="001F3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984" w:type="dxa"/>
          </w:tcPr>
          <w:p w:rsidR="00AF551C" w:rsidRPr="00094A23" w:rsidRDefault="005C2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71,25</w:t>
            </w:r>
          </w:p>
        </w:tc>
        <w:tc>
          <w:tcPr>
            <w:tcW w:w="1843" w:type="dxa"/>
          </w:tcPr>
          <w:p w:rsidR="00AF551C" w:rsidRPr="00094A23" w:rsidRDefault="005C28E6" w:rsidP="005C2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3515</w:t>
            </w:r>
          </w:p>
        </w:tc>
        <w:tc>
          <w:tcPr>
            <w:tcW w:w="3827" w:type="dxa"/>
          </w:tcPr>
          <w:p w:rsidR="00AF551C" w:rsidRPr="00094A23" w:rsidRDefault="00AF55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094A23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094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</w:t>
            </w:r>
            <w:r w:rsidRPr="006B7048">
              <w:rPr>
                <w:rFonts w:ascii="Times New Roman" w:hAnsi="Times New Roman" w:cs="Times New Roman"/>
                <w:b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6B7048" w:rsidRDefault="00AF551C" w:rsidP="00094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овокузнецовская,д17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DB29BE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DB29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</w:t>
            </w:r>
            <w:r w:rsidRPr="006B7048">
              <w:rPr>
                <w:rFonts w:ascii="Times New Roman" w:hAnsi="Times New Roman" w:cs="Times New Roman"/>
                <w:b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B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овокузнецовская,д.5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75414B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6B7048" w:rsidRDefault="00AF551C" w:rsidP="00D82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олевая.д.</w:t>
            </w:r>
            <w:r w:rsidR="00D82E1A"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6B704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6B704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6B7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узнецовская,д.</w:t>
            </w:r>
            <w:r w:rsidR="00D82E1A">
              <w:rPr>
                <w:rFonts w:ascii="Times New Roman" w:hAnsi="Times New Roman" w:cs="Times New Roman"/>
                <w:b/>
              </w:rPr>
              <w:t>5,9,15,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E9563C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E9563C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E9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Первый Маленький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EB1CE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D82E1A" w:rsidP="00EB1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</w:p>
          <w:p w:rsidR="00AF551C" w:rsidRPr="004160C8" w:rsidRDefault="00D82E1A" w:rsidP="00EB1C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вездныйц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EB1CE6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EB1CE6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</w:t>
            </w:r>
            <w:r w:rsidR="00D82E1A">
              <w:rPr>
                <w:rFonts w:ascii="Times New Roman" w:hAnsi="Times New Roman" w:cs="Times New Roman"/>
                <w:b/>
              </w:rPr>
              <w:t>11,21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F551C" w:rsidRPr="004160C8" w:rsidRDefault="00D82E1A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ентральная,д.3</w:t>
            </w:r>
            <w:r w:rsidR="00D82E1A">
              <w:rPr>
                <w:rFonts w:ascii="Times New Roman" w:hAnsi="Times New Roman" w:cs="Times New Roman"/>
                <w:b/>
              </w:rPr>
              <w:t>4/1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</w:t>
            </w:r>
            <w:r w:rsidR="00D82E1A">
              <w:rPr>
                <w:rFonts w:ascii="Times New Roman" w:hAnsi="Times New Roman" w:cs="Times New Roman"/>
                <w:b/>
              </w:rPr>
              <w:t>59,69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</w:t>
            </w:r>
            <w:r w:rsidR="00D82E1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ентральная,д.10</w:t>
            </w:r>
            <w:r w:rsidR="00D82E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ентральная,д.1</w:t>
            </w:r>
            <w:r w:rsidR="00D82E1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4160C8" w:rsidRDefault="00D82E1A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ентральная,д.153</w:t>
            </w:r>
          </w:p>
        </w:tc>
        <w:tc>
          <w:tcPr>
            <w:tcW w:w="992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011D78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011D78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4160C8" w:rsidRDefault="00D82E1A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ентральная,д.147</w:t>
            </w:r>
          </w:p>
        </w:tc>
        <w:tc>
          <w:tcPr>
            <w:tcW w:w="992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169AD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C169AD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D82E1A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Кольцевая 9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169AD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C169AD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олочный,д.</w:t>
            </w:r>
            <w:r w:rsidR="00D82E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169AD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C169AD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зерная,д.</w:t>
            </w:r>
            <w:r w:rsidR="00D82E1A">
              <w:rPr>
                <w:rFonts w:ascii="Times New Roman" w:hAnsi="Times New Roman" w:cs="Times New Roman"/>
                <w:b/>
              </w:rPr>
              <w:t>1,13,22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C169AD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C169AD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лебная,д.</w:t>
            </w:r>
            <w:r w:rsidR="00D82E1A">
              <w:rPr>
                <w:rFonts w:ascii="Times New Roman" w:hAnsi="Times New Roman" w:cs="Times New Roman"/>
                <w:b/>
              </w:rPr>
              <w:t>6,32,36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F551C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AF551C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C169AD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C169AD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C169AD" w:rsidRDefault="00D82E1A" w:rsidP="00C1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орожный 5</w:t>
            </w:r>
          </w:p>
        </w:tc>
        <w:tc>
          <w:tcPr>
            <w:tcW w:w="992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AF551C" w:rsidRPr="004160C8" w:rsidTr="00D82E1A">
        <w:tc>
          <w:tcPr>
            <w:tcW w:w="529" w:type="dxa"/>
          </w:tcPr>
          <w:p w:rsidR="00AF551C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8" w:type="dxa"/>
            <w:gridSpan w:val="2"/>
          </w:tcPr>
          <w:p w:rsidR="00AF551C" w:rsidRPr="004160C8" w:rsidRDefault="00AF551C" w:rsidP="00BD3463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AF551C" w:rsidRDefault="00AF551C" w:rsidP="00BD3463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AF551C" w:rsidRPr="004160C8" w:rsidRDefault="00AF551C" w:rsidP="00BD3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амзинка,д.7</w:t>
            </w:r>
          </w:p>
        </w:tc>
        <w:tc>
          <w:tcPr>
            <w:tcW w:w="992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AF551C" w:rsidRDefault="00AF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51C" w:rsidRPr="004160C8" w:rsidRDefault="00AF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C74124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4160C8" w:rsidRDefault="00D82E1A" w:rsidP="00D82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азовский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992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C74124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есхозовский 15</w:t>
            </w:r>
          </w:p>
        </w:tc>
        <w:tc>
          <w:tcPr>
            <w:tcW w:w="992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C74124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Табунный 7</w:t>
            </w:r>
          </w:p>
        </w:tc>
        <w:tc>
          <w:tcPr>
            <w:tcW w:w="992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C74124">
            <w:pPr>
              <w:rPr>
                <w:rFonts w:ascii="Times New Roman" w:hAnsi="Times New Roman" w:cs="Times New Roman"/>
                <w:b/>
              </w:rPr>
            </w:pPr>
            <w:r w:rsidRPr="006B7048"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 w:rsidRPr="006B7048">
              <w:rPr>
                <w:rFonts w:ascii="Times New Roman" w:hAnsi="Times New Roman" w:cs="Times New Roman"/>
                <w:b/>
              </w:rPr>
              <w:t>Старокузнецов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ищевой 13</w:t>
            </w:r>
          </w:p>
        </w:tc>
        <w:tc>
          <w:tcPr>
            <w:tcW w:w="992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Default="00D82E1A">
            <w:pPr>
              <w:rPr>
                <w:rFonts w:ascii="Times New Roman" w:hAnsi="Times New Roman" w:cs="Times New Roman"/>
              </w:rPr>
            </w:pP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D82E1A" w:rsidRPr="00CE4AB3" w:rsidRDefault="00D82E1A" w:rsidP="006B2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spellStart"/>
            <w:r w:rsidRPr="00CE4AB3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Старокузнецов</w:t>
            </w:r>
            <w:proofErr w:type="spellEnd"/>
          </w:p>
        </w:tc>
        <w:tc>
          <w:tcPr>
            <w:tcW w:w="992" w:type="dxa"/>
          </w:tcPr>
          <w:p w:rsidR="00D82E1A" w:rsidRPr="00CE4AB3" w:rsidRDefault="00D82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D82E1A" w:rsidRPr="00CE4AB3" w:rsidRDefault="003A14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84" w:type="dxa"/>
          </w:tcPr>
          <w:p w:rsidR="00D82E1A" w:rsidRPr="00CE4AB3" w:rsidRDefault="005C2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24,75</w:t>
            </w:r>
          </w:p>
        </w:tc>
        <w:tc>
          <w:tcPr>
            <w:tcW w:w="1843" w:type="dxa"/>
          </w:tcPr>
          <w:p w:rsidR="00D82E1A" w:rsidRPr="00CE4AB3" w:rsidRDefault="005C28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1221</w:t>
            </w:r>
          </w:p>
        </w:tc>
        <w:tc>
          <w:tcPr>
            <w:tcW w:w="3827" w:type="dxa"/>
          </w:tcPr>
          <w:p w:rsidR="00D82E1A" w:rsidRPr="00CE4AB3" w:rsidRDefault="00D82E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</w:tr>
      <w:tr w:rsidR="00482ECE" w:rsidRPr="004160C8" w:rsidTr="00D82E1A">
        <w:tc>
          <w:tcPr>
            <w:tcW w:w="529" w:type="dxa"/>
          </w:tcPr>
          <w:p w:rsidR="00482ECE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8" w:type="dxa"/>
            <w:gridSpan w:val="2"/>
          </w:tcPr>
          <w:p w:rsidR="00482ECE" w:rsidRPr="004160C8" w:rsidRDefault="00482ECE" w:rsidP="0075414B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482ECE" w:rsidRDefault="00482ECE" w:rsidP="007541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Хутор Широкий Лог</w:t>
            </w:r>
          </w:p>
          <w:p w:rsidR="00482ECE" w:rsidRPr="00E9563C" w:rsidRDefault="00482ECE" w:rsidP="007541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Ростовская,25</w:t>
            </w:r>
          </w:p>
        </w:tc>
        <w:tc>
          <w:tcPr>
            <w:tcW w:w="992" w:type="dxa"/>
          </w:tcPr>
          <w:p w:rsidR="00482ECE" w:rsidRPr="004160C8" w:rsidRDefault="0048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482ECE" w:rsidRDefault="00482ECE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82ECE" w:rsidRPr="004160C8" w:rsidRDefault="00482ECE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482ECE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482ECE" w:rsidRPr="004160C8" w:rsidRDefault="00482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2ECE" w:rsidRPr="004160C8" w:rsidRDefault="00482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7E799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7E7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Хутор Широкий Лог</w:t>
            </w:r>
          </w:p>
          <w:p w:rsidR="00D82E1A" w:rsidRPr="004160C8" w:rsidRDefault="00D82E1A" w:rsidP="007E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Ростовская,11</w:t>
            </w:r>
          </w:p>
        </w:tc>
        <w:tc>
          <w:tcPr>
            <w:tcW w:w="992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D82E1A" w:rsidRPr="004160C8" w:rsidTr="00D82E1A">
        <w:tc>
          <w:tcPr>
            <w:tcW w:w="529" w:type="dxa"/>
          </w:tcPr>
          <w:p w:rsidR="00D82E1A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8" w:type="dxa"/>
            <w:gridSpan w:val="2"/>
          </w:tcPr>
          <w:p w:rsidR="00D82E1A" w:rsidRPr="004160C8" w:rsidRDefault="00D82E1A" w:rsidP="007E799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D82E1A" w:rsidRDefault="00D82E1A" w:rsidP="007E7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Хутор Широкий Лог</w:t>
            </w:r>
          </w:p>
          <w:p w:rsidR="00D82E1A" w:rsidRPr="004160C8" w:rsidRDefault="00D82E1A" w:rsidP="007E7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ирокий.12</w:t>
            </w:r>
          </w:p>
        </w:tc>
        <w:tc>
          <w:tcPr>
            <w:tcW w:w="992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82E1A" w:rsidRDefault="00D8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1A" w:rsidRPr="004160C8" w:rsidRDefault="00D82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7E799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7E7994" w:rsidRDefault="00791A7D" w:rsidP="007E7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Хутор Широкий Лог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тепная,4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7E7994" w:rsidRDefault="00791A7D" w:rsidP="00791A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Хутор Широкий Лог Питомник 5</w:t>
            </w:r>
          </w:p>
        </w:tc>
        <w:tc>
          <w:tcPr>
            <w:tcW w:w="992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791A7D" w:rsidRPr="007E7994" w:rsidRDefault="00791A7D" w:rsidP="007E7994">
            <w:pPr>
              <w:rPr>
                <w:rFonts w:ascii="Times New Roman" w:hAnsi="Times New Roman" w:cs="Times New Roman"/>
                <w:b/>
              </w:rPr>
            </w:pPr>
            <w:r w:rsidRPr="007E7994">
              <w:rPr>
                <w:rFonts w:ascii="Times New Roman" w:hAnsi="Times New Roman" w:cs="Times New Roman"/>
                <w:b/>
              </w:rPr>
              <w:t>ИТОГО Широкий Лог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91A7D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27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</w:tr>
      <w:tr w:rsidR="00791A7D" w:rsidRPr="004160C8" w:rsidTr="00D82E1A">
        <w:tc>
          <w:tcPr>
            <w:tcW w:w="529" w:type="dxa"/>
          </w:tcPr>
          <w:p w:rsidR="00791A7D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567BB0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Default="00791A7D" w:rsidP="00567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Х.Образцов,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бразцовая.д.2/1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567BB0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Default="00791A7D" w:rsidP="00567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Х.Образцов,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бразцовая,д.10,1,15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791A7D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791A7D" w:rsidRPr="00791A7D" w:rsidRDefault="00791A7D" w:rsidP="00567BB0">
            <w:pPr>
              <w:rPr>
                <w:rFonts w:ascii="Times New Roman" w:hAnsi="Times New Roman" w:cs="Times New Roman"/>
                <w:b/>
              </w:rPr>
            </w:pPr>
            <w:r w:rsidRPr="00791A7D">
              <w:rPr>
                <w:rFonts w:ascii="Times New Roman" w:hAnsi="Times New Roman" w:cs="Times New Roman"/>
                <w:b/>
              </w:rPr>
              <w:t>ИТОГО х</w:t>
            </w:r>
            <w:proofErr w:type="gramStart"/>
            <w:r w:rsidRPr="00791A7D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791A7D">
              <w:rPr>
                <w:rFonts w:ascii="Times New Roman" w:hAnsi="Times New Roman" w:cs="Times New Roman"/>
                <w:b/>
              </w:rPr>
              <w:t>бразцов</w:t>
            </w:r>
          </w:p>
        </w:tc>
        <w:tc>
          <w:tcPr>
            <w:tcW w:w="992" w:type="dxa"/>
          </w:tcPr>
          <w:p w:rsidR="00791A7D" w:rsidRPr="00791A7D" w:rsidRDefault="00791A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791A7D" w:rsidRPr="00791A7D" w:rsidRDefault="00791A7D">
            <w:pPr>
              <w:rPr>
                <w:rFonts w:ascii="Times New Roman" w:hAnsi="Times New Roman" w:cs="Times New Roman"/>
                <w:b/>
              </w:rPr>
            </w:pPr>
            <w:r w:rsidRPr="00791A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791A7D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791A7D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AD40A9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Хутор Юдин, ул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ародная,1,12,20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E83360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E83360" w:rsidRDefault="00791A7D" w:rsidP="00E83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Хутор Юдин, 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арьерный,д.1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E83360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E83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Хутор Юдин, 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ереговой,д3,11,19,225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B27DB3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Юдин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олбасный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B27DB3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Юдин,пер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торой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круговой 8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Юдин,пер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торой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круговой 3</w:t>
            </w:r>
          </w:p>
        </w:tc>
        <w:tc>
          <w:tcPr>
            <w:tcW w:w="992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791A7D" w:rsidRPr="004160C8" w:rsidRDefault="0068348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E83360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етровой,д.6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F33AE1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аречная,д.16,36,6/26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B27DB3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B2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еремушки,д.25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B27DB3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B2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еремушки,д.53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динская,д.7,19,29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Default="00791A7D" w:rsidP="00791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динская,д.37,55,</w:t>
            </w:r>
          </w:p>
          <w:p w:rsidR="00791A7D" w:rsidRPr="004160C8" w:rsidRDefault="00791A7D" w:rsidP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</w:tr>
      <w:tr w:rsidR="001F3D06" w:rsidRPr="004160C8" w:rsidTr="00D82E1A">
        <w:tc>
          <w:tcPr>
            <w:tcW w:w="529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698" w:type="dxa"/>
            <w:gridSpan w:val="2"/>
          </w:tcPr>
          <w:p w:rsidR="001F3D06" w:rsidRPr="004160C8" w:rsidRDefault="001F3D06" w:rsidP="00C74124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1F3D06" w:rsidRPr="004160C8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Четвертый Торговый 10</w:t>
            </w:r>
          </w:p>
        </w:tc>
        <w:tc>
          <w:tcPr>
            <w:tcW w:w="992" w:type="dxa"/>
          </w:tcPr>
          <w:p w:rsidR="001F3D06" w:rsidRPr="004160C8" w:rsidRDefault="001F3D06" w:rsidP="00C7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F3D06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F3D06" w:rsidRPr="004160C8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1F3D06" w:rsidRDefault="001F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динская,д.81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олжская,д</w:t>
            </w:r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омоносова,д.</w:t>
            </w:r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</w:tr>
      <w:tr w:rsidR="001F3D06" w:rsidRPr="004160C8" w:rsidTr="00D82E1A">
        <w:tc>
          <w:tcPr>
            <w:tcW w:w="529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8" w:type="dxa"/>
            <w:gridSpan w:val="2"/>
          </w:tcPr>
          <w:p w:rsidR="001F3D06" w:rsidRPr="004160C8" w:rsidRDefault="001F3D06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1F3D06" w:rsidRPr="004160C8" w:rsidRDefault="001F3D06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омоносова,д.34</w:t>
            </w:r>
          </w:p>
        </w:tc>
        <w:tc>
          <w:tcPr>
            <w:tcW w:w="992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F3D06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F3D06" w:rsidRPr="004160C8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1F3D06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1F3D06" w:rsidRDefault="001F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омоносова,д.1</w:t>
            </w:r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ндустриальная,д.</w:t>
            </w:r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3,7,11,23,37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1F3D06" w:rsidRPr="004160C8" w:rsidTr="00D82E1A">
        <w:tc>
          <w:tcPr>
            <w:tcW w:w="529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8" w:type="dxa"/>
            <w:gridSpan w:val="2"/>
          </w:tcPr>
          <w:p w:rsidR="001F3D06" w:rsidRPr="004160C8" w:rsidRDefault="001F3D06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1F3D06" w:rsidRPr="004160C8" w:rsidRDefault="001F3D06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Космонавтов 4,</w:t>
            </w:r>
          </w:p>
        </w:tc>
        <w:tc>
          <w:tcPr>
            <w:tcW w:w="992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F3D06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F3D06" w:rsidRPr="004160C8" w:rsidRDefault="001F3D06" w:rsidP="00C7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</w:tcPr>
          <w:p w:rsidR="001F3D06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:rsidR="001F3D06" w:rsidRDefault="001F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D06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8" w:type="dxa"/>
            <w:gridSpan w:val="2"/>
          </w:tcPr>
          <w:p w:rsidR="00791A7D" w:rsidRPr="004160C8" w:rsidRDefault="00791A7D" w:rsidP="00DC79B7">
            <w:pPr>
              <w:rPr>
                <w:rFonts w:ascii="Times New Roman" w:hAnsi="Times New Roman" w:cs="Times New Roman"/>
              </w:rPr>
            </w:pPr>
            <w:proofErr w:type="spellStart"/>
            <w:r w:rsidRPr="004160C8">
              <w:rPr>
                <w:rFonts w:ascii="Times New Roman" w:hAnsi="Times New Roman" w:cs="Times New Roman"/>
              </w:rPr>
              <w:t>Милютинский</w:t>
            </w:r>
            <w:proofErr w:type="spellEnd"/>
            <w:r w:rsidRPr="004160C8">
              <w:rPr>
                <w:rFonts w:ascii="Times New Roman" w:hAnsi="Times New Roman" w:cs="Times New Roman"/>
              </w:rPr>
              <w:t xml:space="preserve"> р-н,</w:t>
            </w:r>
          </w:p>
          <w:p w:rsidR="00791A7D" w:rsidRPr="004160C8" w:rsidRDefault="00791A7D" w:rsidP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Хутор </w:t>
            </w:r>
            <w:r w:rsidRPr="00F33AE1">
              <w:rPr>
                <w:rFonts w:ascii="Times New Roman" w:hAnsi="Times New Roman" w:cs="Times New Roman"/>
                <w:b/>
                <w:sz w:val="20"/>
                <w:szCs w:val="20"/>
              </w:rPr>
              <w:t>Юдин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ретий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Торговый,д</w:t>
            </w:r>
            <w:r w:rsidR="001F3D06">
              <w:rPr>
                <w:rFonts w:ascii="Times New Roman" w:hAnsi="Times New Roman" w:cs="Times New Roman"/>
                <w:b/>
                <w:sz w:val="20"/>
                <w:szCs w:val="20"/>
              </w:rPr>
              <w:t>7,11,14</w:t>
            </w:r>
          </w:p>
        </w:tc>
        <w:tc>
          <w:tcPr>
            <w:tcW w:w="992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91A7D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91A7D" w:rsidRPr="004160C8" w:rsidRDefault="001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791A7D" w:rsidRPr="004160C8" w:rsidRDefault="00791A7D" w:rsidP="00E9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Юдин</w:t>
            </w:r>
          </w:p>
        </w:tc>
        <w:tc>
          <w:tcPr>
            <w:tcW w:w="992" w:type="dxa"/>
          </w:tcPr>
          <w:p w:rsidR="00791A7D" w:rsidRPr="00F20700" w:rsidRDefault="007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791A7D" w:rsidRPr="00F20700" w:rsidRDefault="003A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791A7D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</w:tr>
      <w:tr w:rsidR="00791A7D" w:rsidRPr="004160C8" w:rsidTr="00D82E1A">
        <w:tc>
          <w:tcPr>
            <w:tcW w:w="529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</w:tcPr>
          <w:p w:rsidR="00791A7D" w:rsidRPr="00CE4AB3" w:rsidRDefault="00791A7D" w:rsidP="00E95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CE4AB3">
              <w:rPr>
                <w:rFonts w:ascii="Times New Roman" w:hAnsi="Times New Roman" w:cs="Times New Roman"/>
                <w:b/>
                <w:sz w:val="24"/>
                <w:szCs w:val="24"/>
              </w:rPr>
              <w:t>Милютинскому</w:t>
            </w:r>
            <w:proofErr w:type="spellEnd"/>
            <w:r w:rsidRPr="00CE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поселению</w:t>
            </w:r>
          </w:p>
        </w:tc>
        <w:tc>
          <w:tcPr>
            <w:tcW w:w="992" w:type="dxa"/>
          </w:tcPr>
          <w:p w:rsidR="00791A7D" w:rsidRPr="00F20700" w:rsidRDefault="007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791A7D" w:rsidRPr="00F20700" w:rsidRDefault="003A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791A7D" w:rsidRPr="004160C8" w:rsidRDefault="005C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791A7D" w:rsidRPr="004160C8" w:rsidRDefault="00683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6660</w:t>
            </w:r>
          </w:p>
        </w:tc>
        <w:tc>
          <w:tcPr>
            <w:tcW w:w="3827" w:type="dxa"/>
          </w:tcPr>
          <w:p w:rsidR="00791A7D" w:rsidRDefault="0079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7D" w:rsidRPr="004160C8" w:rsidRDefault="00791A7D">
            <w:pPr>
              <w:rPr>
                <w:rFonts w:ascii="Times New Roman" w:hAnsi="Times New Roman" w:cs="Times New Roman"/>
              </w:rPr>
            </w:pPr>
          </w:p>
        </w:tc>
      </w:tr>
    </w:tbl>
    <w:p w:rsidR="00BA0347" w:rsidRPr="004160C8" w:rsidRDefault="00BA0347">
      <w:pPr>
        <w:rPr>
          <w:rFonts w:ascii="Times New Roman" w:hAnsi="Times New Roman" w:cs="Times New Roman"/>
        </w:rPr>
      </w:pPr>
    </w:p>
    <w:sectPr w:rsidR="00BA0347" w:rsidRPr="004160C8" w:rsidSect="00224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2D"/>
    <w:rsid w:val="000033A5"/>
    <w:rsid w:val="00011D78"/>
    <w:rsid w:val="00094A23"/>
    <w:rsid w:val="000B123B"/>
    <w:rsid w:val="000E2E09"/>
    <w:rsid w:val="000E670E"/>
    <w:rsid w:val="001307AC"/>
    <w:rsid w:val="001310F3"/>
    <w:rsid w:val="00143768"/>
    <w:rsid w:val="001662EE"/>
    <w:rsid w:val="00196615"/>
    <w:rsid w:val="001F3D06"/>
    <w:rsid w:val="0022468E"/>
    <w:rsid w:val="0025328C"/>
    <w:rsid w:val="00284A2D"/>
    <w:rsid w:val="002C2772"/>
    <w:rsid w:val="00322AC1"/>
    <w:rsid w:val="003353F8"/>
    <w:rsid w:val="00396E5F"/>
    <w:rsid w:val="003A141A"/>
    <w:rsid w:val="003A4590"/>
    <w:rsid w:val="003D3965"/>
    <w:rsid w:val="003F2237"/>
    <w:rsid w:val="003F2E62"/>
    <w:rsid w:val="004077F0"/>
    <w:rsid w:val="004160C8"/>
    <w:rsid w:val="00477626"/>
    <w:rsid w:val="00477914"/>
    <w:rsid w:val="00482ECE"/>
    <w:rsid w:val="004864EB"/>
    <w:rsid w:val="004A6F75"/>
    <w:rsid w:val="004F5ACD"/>
    <w:rsid w:val="00506C7E"/>
    <w:rsid w:val="00555113"/>
    <w:rsid w:val="00567BB0"/>
    <w:rsid w:val="005859BA"/>
    <w:rsid w:val="005A6D40"/>
    <w:rsid w:val="005C28E6"/>
    <w:rsid w:val="00645D6F"/>
    <w:rsid w:val="006714B0"/>
    <w:rsid w:val="0068348D"/>
    <w:rsid w:val="00686F08"/>
    <w:rsid w:val="006944D2"/>
    <w:rsid w:val="006B2E26"/>
    <w:rsid w:val="006B7048"/>
    <w:rsid w:val="006F7D3A"/>
    <w:rsid w:val="00744A50"/>
    <w:rsid w:val="0075414B"/>
    <w:rsid w:val="00791A7D"/>
    <w:rsid w:val="0079351B"/>
    <w:rsid w:val="007C2DA3"/>
    <w:rsid w:val="007C30BB"/>
    <w:rsid w:val="007E7994"/>
    <w:rsid w:val="008331AB"/>
    <w:rsid w:val="00873609"/>
    <w:rsid w:val="00885D86"/>
    <w:rsid w:val="008C37DE"/>
    <w:rsid w:val="0090174F"/>
    <w:rsid w:val="009113F2"/>
    <w:rsid w:val="009974E0"/>
    <w:rsid w:val="009A2FCC"/>
    <w:rsid w:val="009E0E73"/>
    <w:rsid w:val="00A2191C"/>
    <w:rsid w:val="00A31E01"/>
    <w:rsid w:val="00A325CB"/>
    <w:rsid w:val="00A33B5C"/>
    <w:rsid w:val="00A74608"/>
    <w:rsid w:val="00AD1296"/>
    <w:rsid w:val="00AD40A9"/>
    <w:rsid w:val="00AF1695"/>
    <w:rsid w:val="00AF551C"/>
    <w:rsid w:val="00B27DB3"/>
    <w:rsid w:val="00B6013F"/>
    <w:rsid w:val="00B745C2"/>
    <w:rsid w:val="00BA0347"/>
    <w:rsid w:val="00BA1551"/>
    <w:rsid w:val="00BD0FF1"/>
    <w:rsid w:val="00BD3463"/>
    <w:rsid w:val="00C169AD"/>
    <w:rsid w:val="00C2191D"/>
    <w:rsid w:val="00C31D3E"/>
    <w:rsid w:val="00C4185A"/>
    <w:rsid w:val="00C622F7"/>
    <w:rsid w:val="00C90080"/>
    <w:rsid w:val="00CB3B53"/>
    <w:rsid w:val="00CE4AB3"/>
    <w:rsid w:val="00D026BA"/>
    <w:rsid w:val="00D82E1A"/>
    <w:rsid w:val="00DB29BE"/>
    <w:rsid w:val="00DB696A"/>
    <w:rsid w:val="00DC2E80"/>
    <w:rsid w:val="00DC79B7"/>
    <w:rsid w:val="00E1593D"/>
    <w:rsid w:val="00E437DA"/>
    <w:rsid w:val="00E4505E"/>
    <w:rsid w:val="00E57131"/>
    <w:rsid w:val="00E83360"/>
    <w:rsid w:val="00E91C2C"/>
    <w:rsid w:val="00E9563C"/>
    <w:rsid w:val="00EB1CE6"/>
    <w:rsid w:val="00F0381A"/>
    <w:rsid w:val="00F15F26"/>
    <w:rsid w:val="00F20700"/>
    <w:rsid w:val="00F30A24"/>
    <w:rsid w:val="00F33AE1"/>
    <w:rsid w:val="00F354C7"/>
    <w:rsid w:val="00F3728C"/>
    <w:rsid w:val="00F751F2"/>
    <w:rsid w:val="00F82A6C"/>
    <w:rsid w:val="00FB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Priemnaya</cp:lastModifiedBy>
  <cp:revision>2</cp:revision>
  <cp:lastPrinted>2019-02-21T09:43:00Z</cp:lastPrinted>
  <dcterms:created xsi:type="dcterms:W3CDTF">2019-04-03T12:27:00Z</dcterms:created>
  <dcterms:modified xsi:type="dcterms:W3CDTF">2019-04-03T12:27:00Z</dcterms:modified>
</cp:coreProperties>
</file>